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B0F" w:rsidRPr="00F37063" w:rsidRDefault="008C2B0F" w:rsidP="008C2B0F">
      <w:pPr>
        <w:pStyle w:val="Nagwek"/>
        <w:tabs>
          <w:tab w:val="clear" w:pos="9072"/>
          <w:tab w:val="right" w:pos="9356"/>
        </w:tabs>
        <w:ind w:left="4536" w:right="-142"/>
        <w:jc w:val="right"/>
        <w:rPr>
          <w:b/>
          <w:i/>
          <w:sz w:val="16"/>
          <w:szCs w:val="16"/>
        </w:rPr>
      </w:pPr>
      <w:r w:rsidRPr="00F37063">
        <w:rPr>
          <w:b/>
          <w:i/>
          <w:sz w:val="16"/>
          <w:szCs w:val="16"/>
        </w:rPr>
        <w:t>Załącznik nr 1</w:t>
      </w:r>
      <w:r w:rsidR="00B80802">
        <w:rPr>
          <w:b/>
          <w:i/>
          <w:sz w:val="16"/>
          <w:szCs w:val="16"/>
        </w:rPr>
        <w:t>6</w:t>
      </w:r>
      <w:r w:rsidRPr="00F37063">
        <w:rPr>
          <w:b/>
          <w:i/>
          <w:sz w:val="16"/>
          <w:szCs w:val="16"/>
        </w:rPr>
        <w:t xml:space="preserve"> do Regulaminu przyznawania środków </w:t>
      </w:r>
      <w:r w:rsidRPr="00F37063">
        <w:rPr>
          <w:b/>
          <w:i/>
          <w:sz w:val="16"/>
          <w:szCs w:val="16"/>
        </w:rPr>
        <w:br/>
        <w:t>finansowych na rozpoczęcie działalności gospodarczej</w:t>
      </w:r>
    </w:p>
    <w:p w:rsidR="008C2B0F" w:rsidRDefault="008C2B0F" w:rsidP="008C2B0F">
      <w:pPr>
        <w:pStyle w:val="Tekstprzypisudolnego"/>
        <w:spacing w:before="240"/>
        <w:ind w:left="-142" w:right="-144"/>
        <w:jc w:val="center"/>
        <w:rPr>
          <w:b/>
          <w:sz w:val="26"/>
          <w:szCs w:val="26"/>
        </w:rPr>
      </w:pPr>
    </w:p>
    <w:p w:rsidR="00F761CE" w:rsidRPr="00F761CE" w:rsidRDefault="00F761CE" w:rsidP="00F761CE">
      <w:pPr>
        <w:pStyle w:val="Tekstprzypisudolnego"/>
        <w:shd w:val="clear" w:color="auto" w:fill="D9D9D9"/>
        <w:spacing w:line="276" w:lineRule="auto"/>
        <w:ind w:right="-1"/>
        <w:jc w:val="center"/>
        <w:rPr>
          <w:b/>
          <w:sz w:val="28"/>
        </w:rPr>
      </w:pPr>
      <w:r>
        <w:rPr>
          <w:b/>
          <w:sz w:val="28"/>
        </w:rPr>
        <w:t>Wstępna Lista Rankingowa</w:t>
      </w:r>
    </w:p>
    <w:p w:rsidR="00F761CE" w:rsidRPr="00F761CE" w:rsidRDefault="00F761CE" w:rsidP="00F761CE">
      <w:pPr>
        <w:pStyle w:val="Tekstprzypisudolnego"/>
        <w:shd w:val="clear" w:color="auto" w:fill="D9D9D9"/>
        <w:spacing w:line="276" w:lineRule="auto"/>
        <w:ind w:right="-1"/>
        <w:jc w:val="center"/>
        <w:rPr>
          <w:b/>
          <w:sz w:val="28"/>
        </w:rPr>
      </w:pPr>
      <w:r>
        <w:rPr>
          <w:b/>
          <w:sz w:val="28"/>
        </w:rPr>
        <w:t>Wniosków</w:t>
      </w:r>
      <w:r w:rsidRPr="00AC0E5A">
        <w:rPr>
          <w:b/>
          <w:sz w:val="28"/>
        </w:rPr>
        <w:t xml:space="preserve"> </w:t>
      </w:r>
      <w:r>
        <w:rPr>
          <w:b/>
          <w:sz w:val="28"/>
        </w:rPr>
        <w:t xml:space="preserve">Uczestników/Uczestniczek projektu rekomendowanych </w:t>
      </w:r>
      <w:r>
        <w:rPr>
          <w:b/>
          <w:sz w:val="28"/>
        </w:rPr>
        <w:br/>
        <w:t>do otrzymania jednorazowej dotacji na rozwój przedsiębiorczości</w:t>
      </w:r>
    </w:p>
    <w:p w:rsidR="00F761CE" w:rsidRPr="00794774" w:rsidRDefault="00F761CE" w:rsidP="00F761CE">
      <w:pPr>
        <w:pStyle w:val="Tekstprzypisudolnego"/>
        <w:jc w:val="center"/>
        <w:rPr>
          <w:b/>
          <w:i/>
          <w:sz w:val="24"/>
        </w:rPr>
      </w:pPr>
    </w:p>
    <w:p w:rsidR="00F761CE" w:rsidRPr="00F761CE" w:rsidRDefault="00F761CE" w:rsidP="00F761CE">
      <w:pPr>
        <w:pStyle w:val="Tekstprzypisudolnego"/>
        <w:jc w:val="both"/>
        <w:rPr>
          <w:b/>
          <w:sz w:val="24"/>
        </w:rPr>
      </w:pPr>
      <w:r w:rsidRPr="00F761CE">
        <w:rPr>
          <w:b/>
          <w:sz w:val="24"/>
        </w:rPr>
        <w:t xml:space="preserve">w ramach Projektu </w:t>
      </w:r>
      <w:r w:rsidRPr="00F761CE">
        <w:rPr>
          <w:b/>
          <w:i/>
          <w:sz w:val="24"/>
        </w:rPr>
        <w:t xml:space="preserve">„Kierunek – Własna Firma </w:t>
      </w:r>
      <w:r w:rsidR="00DD60B8">
        <w:rPr>
          <w:b/>
          <w:i/>
          <w:sz w:val="24"/>
        </w:rPr>
        <w:t>V</w:t>
      </w:r>
      <w:r w:rsidRPr="00F761CE">
        <w:rPr>
          <w:b/>
          <w:i/>
          <w:sz w:val="24"/>
        </w:rPr>
        <w:t xml:space="preserve">” </w:t>
      </w:r>
      <w:r w:rsidRPr="00F761CE">
        <w:rPr>
          <w:b/>
          <w:sz w:val="24"/>
        </w:rPr>
        <w:t xml:space="preserve">realizowanego w ramach Działania 6.2 </w:t>
      </w:r>
      <w:r w:rsidRPr="00F761CE">
        <w:rPr>
          <w:b/>
          <w:i/>
          <w:sz w:val="24"/>
        </w:rPr>
        <w:t xml:space="preserve">Wsparcie oraz promocja przedsiębiorczości </w:t>
      </w:r>
      <w:r w:rsidR="002A5FA5">
        <w:rPr>
          <w:b/>
          <w:i/>
          <w:sz w:val="24"/>
        </w:rPr>
        <w:br/>
      </w:r>
      <w:r w:rsidRPr="00F761CE">
        <w:rPr>
          <w:b/>
          <w:i/>
          <w:sz w:val="24"/>
        </w:rPr>
        <w:t xml:space="preserve">i </w:t>
      </w:r>
      <w:proofErr w:type="spellStart"/>
      <w:r w:rsidRPr="00F761CE">
        <w:rPr>
          <w:b/>
          <w:i/>
          <w:sz w:val="24"/>
        </w:rPr>
        <w:t>samozatrudnienia</w:t>
      </w:r>
      <w:proofErr w:type="spellEnd"/>
      <w:r w:rsidRPr="00F761CE">
        <w:rPr>
          <w:b/>
          <w:sz w:val="24"/>
        </w:rPr>
        <w:t xml:space="preserve"> Priorytet VI </w:t>
      </w:r>
      <w:r w:rsidRPr="00F761CE">
        <w:rPr>
          <w:b/>
          <w:i/>
          <w:sz w:val="24"/>
        </w:rPr>
        <w:t>Rynek pracy otwarty dla wszystkich</w:t>
      </w:r>
      <w:r w:rsidRPr="00F761CE">
        <w:rPr>
          <w:b/>
          <w:sz w:val="24"/>
        </w:rPr>
        <w:t xml:space="preserve"> Programu Operacyjnego Kapitał Ludzki</w:t>
      </w:r>
    </w:p>
    <w:p w:rsidR="00F761CE" w:rsidRPr="00F761CE" w:rsidRDefault="0021233E" w:rsidP="0021233E">
      <w:pPr>
        <w:tabs>
          <w:tab w:val="left" w:pos="9345"/>
        </w:tabs>
        <w:spacing w:line="276" w:lineRule="auto"/>
        <w:rPr>
          <w:kern w:val="24"/>
        </w:rPr>
      </w:pPr>
      <w:r>
        <w:rPr>
          <w:kern w:val="24"/>
        </w:rPr>
        <w:tab/>
      </w:r>
    </w:p>
    <w:p w:rsidR="00F761CE" w:rsidRPr="00F761CE" w:rsidRDefault="00F761CE" w:rsidP="00F761CE">
      <w:pPr>
        <w:pStyle w:val="Tekstprzypisudolnego"/>
        <w:spacing w:line="276" w:lineRule="auto"/>
        <w:ind w:right="-144"/>
        <w:rPr>
          <w:sz w:val="24"/>
        </w:rPr>
      </w:pPr>
    </w:p>
    <w:p w:rsidR="008C2B0F" w:rsidRPr="00DD60B8" w:rsidRDefault="008C2B0F" w:rsidP="00F761CE">
      <w:pPr>
        <w:pStyle w:val="Nagwek5"/>
        <w:spacing w:before="0" w:after="0" w:line="276" w:lineRule="auto"/>
        <w:rPr>
          <w:b w:val="0"/>
          <w:i w:val="0"/>
          <w:sz w:val="24"/>
          <w:szCs w:val="24"/>
          <w:lang w:val="pl-PL"/>
        </w:rPr>
      </w:pPr>
    </w:p>
    <w:tbl>
      <w:tblPr>
        <w:tblW w:w="15251" w:type="dxa"/>
        <w:jc w:val="center"/>
        <w:tblInd w:w="-19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5188"/>
        <w:gridCol w:w="1985"/>
        <w:gridCol w:w="709"/>
        <w:gridCol w:w="4819"/>
        <w:gridCol w:w="1840"/>
      </w:tblGrid>
      <w:tr w:rsidR="00DC51F4" w:rsidRPr="00F37063" w:rsidTr="00531D09">
        <w:trPr>
          <w:trHeight w:val="781"/>
          <w:jc w:val="center"/>
        </w:trPr>
        <w:tc>
          <w:tcPr>
            <w:tcW w:w="710" w:type="dxa"/>
            <w:vAlign w:val="center"/>
          </w:tcPr>
          <w:p w:rsidR="00DC51F4" w:rsidRPr="00BE04E2" w:rsidRDefault="00DC51F4" w:rsidP="00E50248">
            <w:pPr>
              <w:jc w:val="center"/>
              <w:rPr>
                <w:b/>
                <w:bCs/>
                <w:iCs/>
                <w:sz w:val="22"/>
                <w:szCs w:val="22"/>
                <w:lang w:val="en-US" w:eastAsia="en-US"/>
              </w:rPr>
            </w:pPr>
            <w:proofErr w:type="spellStart"/>
            <w:r w:rsidRPr="00BE04E2">
              <w:rPr>
                <w:b/>
                <w:bCs/>
                <w:iCs/>
                <w:sz w:val="22"/>
                <w:szCs w:val="22"/>
                <w:lang w:eastAsia="en-US"/>
              </w:rPr>
              <w:t>L.p</w:t>
            </w:r>
            <w:proofErr w:type="spellEnd"/>
            <w:r w:rsidRPr="00BE04E2">
              <w:rPr>
                <w:b/>
                <w:bCs/>
                <w:iCs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5188" w:type="dxa"/>
            <w:vAlign w:val="center"/>
          </w:tcPr>
          <w:p w:rsidR="00DC51F4" w:rsidRDefault="00DC51F4" w:rsidP="009C5B44">
            <w:pPr>
              <w:jc w:val="center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BE04E2">
              <w:rPr>
                <w:b/>
                <w:bCs/>
                <w:iCs/>
                <w:sz w:val="22"/>
                <w:szCs w:val="22"/>
                <w:lang w:eastAsia="en-US"/>
              </w:rPr>
              <w:t>Nr Wniosku o przyznanie dotacji</w:t>
            </w:r>
          </w:p>
          <w:p w:rsidR="00DC51F4" w:rsidRPr="00BE04E2" w:rsidRDefault="00DC51F4" w:rsidP="009C5B44">
            <w:pPr>
              <w:jc w:val="center"/>
              <w:rPr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sz w:val="22"/>
                <w:szCs w:val="22"/>
                <w:lang w:eastAsia="en-US"/>
              </w:rPr>
              <w:t>KOBIETY</w:t>
            </w:r>
          </w:p>
        </w:tc>
        <w:tc>
          <w:tcPr>
            <w:tcW w:w="1985" w:type="dxa"/>
            <w:vAlign w:val="center"/>
          </w:tcPr>
          <w:p w:rsidR="00DC51F4" w:rsidRPr="00BE04E2" w:rsidRDefault="00DC51F4" w:rsidP="004E5678">
            <w:pPr>
              <w:jc w:val="center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BE04E2">
              <w:rPr>
                <w:b/>
                <w:bCs/>
                <w:iCs/>
                <w:sz w:val="22"/>
                <w:szCs w:val="22"/>
                <w:lang w:eastAsia="en-US"/>
              </w:rPr>
              <w:t>Liczba przyznanych punktów</w:t>
            </w:r>
          </w:p>
        </w:tc>
        <w:tc>
          <w:tcPr>
            <w:tcW w:w="709" w:type="dxa"/>
            <w:vAlign w:val="center"/>
          </w:tcPr>
          <w:p w:rsidR="00DC51F4" w:rsidRPr="00BE04E2" w:rsidRDefault="00DC51F4" w:rsidP="00E50248">
            <w:pPr>
              <w:jc w:val="center"/>
              <w:rPr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4819" w:type="dxa"/>
            <w:vAlign w:val="center"/>
          </w:tcPr>
          <w:p w:rsidR="00DC51F4" w:rsidRDefault="00DC51F4" w:rsidP="009C5B44">
            <w:pPr>
              <w:jc w:val="center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BE04E2">
              <w:rPr>
                <w:b/>
                <w:bCs/>
                <w:iCs/>
                <w:sz w:val="22"/>
                <w:szCs w:val="22"/>
                <w:lang w:eastAsia="en-US"/>
              </w:rPr>
              <w:t>Nr Wniosku o przyznanie dotacji</w:t>
            </w:r>
          </w:p>
          <w:p w:rsidR="00DC51F4" w:rsidRPr="00BE04E2" w:rsidRDefault="00DC51F4" w:rsidP="009C5B44">
            <w:pPr>
              <w:jc w:val="center"/>
              <w:rPr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sz w:val="22"/>
                <w:szCs w:val="22"/>
                <w:lang w:eastAsia="en-US"/>
              </w:rPr>
              <w:t>MĘŻCZYŹNI</w:t>
            </w:r>
          </w:p>
        </w:tc>
        <w:tc>
          <w:tcPr>
            <w:tcW w:w="1840" w:type="dxa"/>
            <w:vAlign w:val="center"/>
          </w:tcPr>
          <w:p w:rsidR="00DC51F4" w:rsidRPr="00BE04E2" w:rsidRDefault="00DC51F4" w:rsidP="009C5B44">
            <w:pPr>
              <w:jc w:val="center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BE04E2">
              <w:rPr>
                <w:b/>
                <w:bCs/>
                <w:iCs/>
                <w:sz w:val="22"/>
                <w:szCs w:val="22"/>
                <w:lang w:eastAsia="en-US"/>
              </w:rPr>
              <w:t>Liczba przyznanych punktów</w:t>
            </w: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 w:rsidRPr="00F37063">
              <w:rPr>
                <w:bCs/>
                <w:i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 w:rsidRPr="00F37063">
              <w:rPr>
                <w:bCs/>
                <w:i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 w:rsidRPr="00F37063">
              <w:rPr>
                <w:bCs/>
                <w:i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 w:rsidRPr="00F37063">
              <w:rPr>
                <w:bCs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 w:rsidRPr="00F37063">
              <w:rPr>
                <w:bCs/>
                <w:i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lastRenderedPageBreak/>
              <w:t>10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DC51F4" w:rsidRPr="00F37063" w:rsidTr="00531D09">
        <w:trPr>
          <w:trHeight w:val="418"/>
          <w:jc w:val="center"/>
        </w:trPr>
        <w:tc>
          <w:tcPr>
            <w:tcW w:w="710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188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DC51F4" w:rsidRPr="00F37063" w:rsidRDefault="00DC51F4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4819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dxa"/>
          </w:tcPr>
          <w:p w:rsidR="00DC51F4" w:rsidRPr="00F37063" w:rsidRDefault="00DC51F4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DA5F7F" w:rsidRPr="00F37063" w:rsidTr="00531D09">
        <w:trPr>
          <w:trHeight w:val="418"/>
          <w:jc w:val="center"/>
        </w:trPr>
        <w:tc>
          <w:tcPr>
            <w:tcW w:w="710" w:type="dxa"/>
          </w:tcPr>
          <w:p w:rsidR="00DA5F7F" w:rsidRPr="00F37063" w:rsidRDefault="00DA5F7F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5188" w:type="dxa"/>
          </w:tcPr>
          <w:p w:rsidR="00DA5F7F" w:rsidRPr="00F37063" w:rsidRDefault="00DA5F7F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</w:tcPr>
          <w:p w:rsidR="00DA5F7F" w:rsidRPr="00F37063" w:rsidRDefault="00DA5F7F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DA5F7F" w:rsidRDefault="00DA5F7F" w:rsidP="00E50248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4819" w:type="dxa"/>
          </w:tcPr>
          <w:p w:rsidR="00DA5F7F" w:rsidRPr="00F37063" w:rsidRDefault="00DA5F7F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dxa"/>
          </w:tcPr>
          <w:p w:rsidR="00DA5F7F" w:rsidRPr="00F37063" w:rsidRDefault="00DA5F7F" w:rsidP="00682768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</w:tbl>
    <w:p w:rsidR="008C2B0F" w:rsidRPr="00F37063" w:rsidRDefault="008C2B0F" w:rsidP="008C2B0F">
      <w:pPr>
        <w:rPr>
          <w:bCs/>
          <w:iCs/>
          <w:sz w:val="28"/>
          <w:szCs w:val="28"/>
          <w:lang w:val="en-US" w:eastAsia="en-US"/>
        </w:rPr>
      </w:pPr>
    </w:p>
    <w:p w:rsidR="008C2B0F" w:rsidRPr="00F37063" w:rsidRDefault="008C2B0F" w:rsidP="008C2B0F">
      <w:pPr>
        <w:rPr>
          <w:bCs/>
          <w:iCs/>
          <w:sz w:val="28"/>
          <w:szCs w:val="28"/>
          <w:lang w:val="en-US" w:eastAsia="en-US"/>
        </w:rPr>
      </w:pPr>
    </w:p>
    <w:p w:rsidR="008C2B0F" w:rsidRPr="00F37063" w:rsidRDefault="008C2B0F" w:rsidP="008C2B0F">
      <w:pPr>
        <w:rPr>
          <w:sz w:val="28"/>
          <w:szCs w:val="28"/>
          <w:lang w:val="en-US" w:eastAsia="en-US"/>
        </w:rPr>
      </w:pPr>
    </w:p>
    <w:tbl>
      <w:tblPr>
        <w:tblW w:w="9498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19"/>
        <w:gridCol w:w="4679"/>
      </w:tblGrid>
      <w:tr w:rsidR="008C2B0F" w:rsidRPr="00F37063" w:rsidTr="00F761CE">
        <w:trPr>
          <w:trHeight w:val="441"/>
          <w:jc w:val="center"/>
        </w:trPr>
        <w:tc>
          <w:tcPr>
            <w:tcW w:w="4819" w:type="dxa"/>
            <w:tcBorders>
              <w:bottom w:val="single" w:sz="4" w:space="0" w:color="000000"/>
            </w:tcBorders>
            <w:vAlign w:val="center"/>
          </w:tcPr>
          <w:p w:rsidR="008C2B0F" w:rsidRPr="00F37063" w:rsidRDefault="008C2B0F" w:rsidP="00682768">
            <w:pPr>
              <w:jc w:val="center"/>
              <w:rPr>
                <w:b/>
                <w:i/>
              </w:rPr>
            </w:pPr>
            <w:r w:rsidRPr="00F37063">
              <w:rPr>
                <w:b/>
                <w:i/>
              </w:rPr>
              <w:t>Przewodniczący Komisji Oceny Wniosków</w:t>
            </w:r>
          </w:p>
        </w:tc>
        <w:tc>
          <w:tcPr>
            <w:tcW w:w="4679" w:type="dxa"/>
            <w:tcBorders>
              <w:bottom w:val="single" w:sz="4" w:space="0" w:color="000000"/>
            </w:tcBorders>
            <w:vAlign w:val="center"/>
          </w:tcPr>
          <w:p w:rsidR="008C2B0F" w:rsidRPr="00F37063" w:rsidRDefault="008C2B0F" w:rsidP="00682768">
            <w:pPr>
              <w:jc w:val="center"/>
              <w:rPr>
                <w:b/>
                <w:i/>
              </w:rPr>
            </w:pPr>
            <w:r w:rsidRPr="00F37063">
              <w:rPr>
                <w:b/>
                <w:i/>
              </w:rPr>
              <w:t>Członkowie Komisji Oceny Wniosków</w:t>
            </w:r>
          </w:p>
        </w:tc>
      </w:tr>
      <w:tr w:rsidR="008C2B0F" w:rsidRPr="00F37063" w:rsidTr="00F761CE">
        <w:trPr>
          <w:trHeight w:val="1990"/>
          <w:jc w:val="center"/>
        </w:trPr>
        <w:tc>
          <w:tcPr>
            <w:tcW w:w="4819" w:type="dxa"/>
            <w:tcBorders>
              <w:bottom w:val="nil"/>
            </w:tcBorders>
            <w:vAlign w:val="center"/>
          </w:tcPr>
          <w:p w:rsidR="008C2B0F" w:rsidRPr="00F37063" w:rsidRDefault="008C2B0F" w:rsidP="00682768">
            <w:pPr>
              <w:rPr>
                <w:i/>
              </w:rPr>
            </w:pPr>
          </w:p>
        </w:tc>
        <w:tc>
          <w:tcPr>
            <w:tcW w:w="4679" w:type="dxa"/>
            <w:tcBorders>
              <w:bottom w:val="nil"/>
            </w:tcBorders>
            <w:vAlign w:val="center"/>
          </w:tcPr>
          <w:p w:rsidR="008C2B0F" w:rsidRPr="00F37063" w:rsidRDefault="008C2B0F" w:rsidP="00682768">
            <w:pPr>
              <w:rPr>
                <w:i/>
              </w:rPr>
            </w:pPr>
          </w:p>
        </w:tc>
      </w:tr>
      <w:tr w:rsidR="008C2B0F" w:rsidRPr="00F37063" w:rsidTr="00F761CE">
        <w:trPr>
          <w:trHeight w:val="441"/>
          <w:jc w:val="center"/>
        </w:trPr>
        <w:tc>
          <w:tcPr>
            <w:tcW w:w="4819" w:type="dxa"/>
            <w:tcBorders>
              <w:top w:val="nil"/>
            </w:tcBorders>
            <w:vAlign w:val="center"/>
          </w:tcPr>
          <w:p w:rsidR="008C2B0F" w:rsidRPr="00F37063" w:rsidRDefault="00F761CE" w:rsidP="00F370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 w:rsidR="008C2B0F" w:rsidRPr="00F37063">
              <w:rPr>
                <w:b/>
                <w:i/>
              </w:rPr>
              <w:t>data i podpis</w:t>
            </w:r>
            <w:r>
              <w:rPr>
                <w:b/>
                <w:i/>
              </w:rPr>
              <w:t>)</w:t>
            </w:r>
          </w:p>
        </w:tc>
        <w:tc>
          <w:tcPr>
            <w:tcW w:w="4679" w:type="dxa"/>
            <w:tcBorders>
              <w:top w:val="nil"/>
            </w:tcBorders>
            <w:vAlign w:val="center"/>
          </w:tcPr>
          <w:p w:rsidR="008C2B0F" w:rsidRPr="00F37063" w:rsidRDefault="00F761CE" w:rsidP="00F370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 w:rsidR="008C2B0F" w:rsidRPr="00F37063">
              <w:rPr>
                <w:b/>
                <w:i/>
              </w:rPr>
              <w:t>data i podpisy</w:t>
            </w:r>
            <w:r>
              <w:rPr>
                <w:b/>
                <w:i/>
              </w:rPr>
              <w:t>)</w:t>
            </w:r>
          </w:p>
        </w:tc>
      </w:tr>
    </w:tbl>
    <w:p w:rsidR="008C2B0F" w:rsidRPr="00F37063" w:rsidRDefault="008C2B0F" w:rsidP="008C2B0F">
      <w:pPr>
        <w:rPr>
          <w:sz w:val="10"/>
          <w:szCs w:val="10"/>
          <w:lang w:val="en-US" w:eastAsia="en-US"/>
        </w:rPr>
      </w:pPr>
    </w:p>
    <w:p w:rsidR="00535C6D" w:rsidRPr="00F37063" w:rsidRDefault="00535C6D" w:rsidP="008C2B0F">
      <w:pPr>
        <w:rPr>
          <w:szCs w:val="22"/>
        </w:rPr>
      </w:pPr>
    </w:p>
    <w:sectPr w:rsidR="00535C6D" w:rsidRPr="00F37063" w:rsidSect="009C5B44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1134" w:right="1021" w:bottom="1276" w:left="102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1DB" w:rsidRDefault="00F131DB">
      <w:r>
        <w:separator/>
      </w:r>
    </w:p>
  </w:endnote>
  <w:endnote w:type="continuationSeparator" w:id="0">
    <w:p w:rsidR="00F131DB" w:rsidRDefault="00F13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9A7D7C">
    <w:pPr>
      <w:pStyle w:val="Stopka"/>
      <w:jc w:val="right"/>
    </w:pPr>
    <w:fldSimple w:instr=" PAGE   \* MERGEFORMAT ">
      <w:r w:rsidR="002A5FA5">
        <w:rPr>
          <w:noProof/>
        </w:rPr>
        <w:t>2</w:t>
      </w:r>
    </w:fldSimple>
  </w:p>
  <w:p w:rsidR="002908DE" w:rsidRPr="001D5E62" w:rsidRDefault="002908DE" w:rsidP="001D5E62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Pr="00F761CE" w:rsidRDefault="001D5E62">
    <w:pPr>
      <w:pStyle w:val="Stopka"/>
      <w:pBdr>
        <w:bottom w:val="single" w:sz="6" w:space="1" w:color="auto"/>
      </w:pBdr>
      <w:rPr>
        <w:sz w:val="2"/>
        <w:szCs w:val="2"/>
      </w:rPr>
    </w:pPr>
  </w:p>
  <w:tbl>
    <w:tblPr>
      <w:tblW w:w="14850" w:type="dxa"/>
      <w:tblLook w:val="00BF"/>
    </w:tblPr>
    <w:tblGrid>
      <w:gridCol w:w="2943"/>
      <w:gridCol w:w="11907"/>
    </w:tblGrid>
    <w:tr w:rsidR="00081D4C" w:rsidRPr="006903CB" w:rsidTr="00AB0285">
      <w:tc>
        <w:tcPr>
          <w:tcW w:w="2943" w:type="dxa"/>
        </w:tcPr>
        <w:p w:rsidR="00081D4C" w:rsidRPr="00F33E2F" w:rsidRDefault="000A3B6C" w:rsidP="00B956F0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907" w:type="dxa"/>
          <w:vAlign w:val="center"/>
        </w:tcPr>
        <w:p w:rsidR="00081D4C" w:rsidRPr="00F761CE" w:rsidRDefault="00081D4C" w:rsidP="00B956F0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081D4C" w:rsidRPr="00604EEA" w:rsidRDefault="00081D4C" w:rsidP="00AB0285">
          <w:pPr>
            <w:pStyle w:val="Stopka"/>
            <w:tabs>
              <w:tab w:val="clear" w:pos="4536"/>
            </w:tabs>
            <w:ind w:left="7263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081D4C" w:rsidRDefault="00081D4C" w:rsidP="00AB0285">
          <w:pPr>
            <w:pStyle w:val="Stopka"/>
            <w:tabs>
              <w:tab w:val="clear" w:pos="4536"/>
            </w:tabs>
            <w:ind w:left="7263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081D4C" w:rsidRDefault="001F1644" w:rsidP="00AB0285">
          <w:pPr>
            <w:pStyle w:val="Stopka"/>
            <w:tabs>
              <w:tab w:val="clear" w:pos="4536"/>
            </w:tabs>
            <w:ind w:left="7263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="00081D4C"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081D4C" w:rsidRDefault="00081D4C" w:rsidP="00AB0285">
          <w:pPr>
            <w:pStyle w:val="Stopka"/>
            <w:tabs>
              <w:tab w:val="clear" w:pos="4536"/>
            </w:tabs>
            <w:ind w:left="7263"/>
            <w:rPr>
              <w:rFonts w:ascii="Arial" w:hAnsi="Arial" w:cs="Arial"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 xml:space="preserve">ul. Ciołka 10A, 01-402 Warszawa, </w:t>
          </w:r>
          <w:r w:rsidR="00F761CE">
            <w:rPr>
              <w:rFonts w:ascii="Arial" w:hAnsi="Arial" w:cs="Arial"/>
              <w:sz w:val="16"/>
              <w:szCs w:val="16"/>
              <w:lang w:val="cs-CZ"/>
            </w:rPr>
            <w:t>piętro IV</w:t>
          </w:r>
        </w:p>
        <w:p w:rsidR="00081D4C" w:rsidRPr="00081D4C" w:rsidRDefault="00B56799" w:rsidP="005D478E">
          <w:pPr>
            <w:pStyle w:val="Stopka"/>
            <w:tabs>
              <w:tab w:val="clear" w:pos="4536"/>
            </w:tabs>
            <w:ind w:left="7263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tel. (22)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532-22-73,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2A5FA5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532-22-74,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2A5FA5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532-22-38</w:t>
          </w:r>
        </w:p>
      </w:tc>
    </w:tr>
  </w:tbl>
  <w:p w:rsidR="00081D4C" w:rsidRPr="00F761CE" w:rsidRDefault="00081D4C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1DB" w:rsidRDefault="00F131DB">
      <w:r>
        <w:separator/>
      </w:r>
    </w:p>
  </w:footnote>
  <w:footnote w:type="continuationSeparator" w:id="0">
    <w:p w:rsidR="00F131DB" w:rsidRDefault="00F13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74" w:rsidRPr="00E03855" w:rsidRDefault="00911C74" w:rsidP="00E03855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 w:rsidR="005D478E">
      <w:rPr>
        <w:b/>
        <w:sz w:val="20"/>
        <w:szCs w:val="20"/>
      </w:rPr>
      <w:t xml:space="preserve">Kierunek – Własna Firma </w:t>
    </w:r>
    <w:r w:rsidR="00467AC3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911C74" w:rsidRPr="00F761CE" w:rsidRDefault="00911C74">
    <w:pPr>
      <w:pStyle w:val="Nagwek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0A3B6C" w:rsidP="001D5E62">
    <w:r>
      <w:rPr>
        <w:noProof/>
      </w:rPr>
      <w:drawing>
        <wp:inline distT="0" distB="0" distL="0" distR="0">
          <wp:extent cx="9248775" cy="552450"/>
          <wp:effectExtent l="19050" t="0" r="9525" b="0"/>
          <wp:docPr id="1" name="Obraz 1" descr="logowanie_pokl_wup_maszovia_eu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_pokl_wup_maszovia_eu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877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5E62" w:rsidRDefault="001D5E62" w:rsidP="001D5E62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 w:rsidR="001F1644">
      <w:rPr>
        <w:b/>
        <w:sz w:val="20"/>
        <w:szCs w:val="20"/>
      </w:rPr>
      <w:t>Kierunek – Własna Firma</w:t>
    </w:r>
    <w:r w:rsidR="005D478E">
      <w:rPr>
        <w:b/>
        <w:sz w:val="20"/>
        <w:szCs w:val="20"/>
      </w:rPr>
      <w:t xml:space="preserve"> </w:t>
    </w:r>
    <w:r w:rsidR="00DD60B8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1D5E62" w:rsidRPr="00F761CE" w:rsidRDefault="001D5E62">
    <w:pPr>
      <w:pStyle w:val="Nagwek"/>
      <w:rPr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02B09"/>
    <w:rsid w:val="0000422C"/>
    <w:rsid w:val="00004CCB"/>
    <w:rsid w:val="00081D4C"/>
    <w:rsid w:val="000A3B6C"/>
    <w:rsid w:val="000B278D"/>
    <w:rsid w:val="000F346E"/>
    <w:rsid w:val="00143CB4"/>
    <w:rsid w:val="0015772A"/>
    <w:rsid w:val="00171957"/>
    <w:rsid w:val="001C7287"/>
    <w:rsid w:val="001D5E62"/>
    <w:rsid w:val="001F1644"/>
    <w:rsid w:val="0021233E"/>
    <w:rsid w:val="002258E2"/>
    <w:rsid w:val="002908DE"/>
    <w:rsid w:val="002A5FA5"/>
    <w:rsid w:val="002D3EDF"/>
    <w:rsid w:val="002D510A"/>
    <w:rsid w:val="002F0428"/>
    <w:rsid w:val="002F3D94"/>
    <w:rsid w:val="003027D1"/>
    <w:rsid w:val="00310315"/>
    <w:rsid w:val="0031713E"/>
    <w:rsid w:val="003437FE"/>
    <w:rsid w:val="003517C2"/>
    <w:rsid w:val="0036676C"/>
    <w:rsid w:val="00385A87"/>
    <w:rsid w:val="0038758B"/>
    <w:rsid w:val="00396C50"/>
    <w:rsid w:val="003B694A"/>
    <w:rsid w:val="003D3C7A"/>
    <w:rsid w:val="004338E2"/>
    <w:rsid w:val="00465800"/>
    <w:rsid w:val="00467AC3"/>
    <w:rsid w:val="00474900"/>
    <w:rsid w:val="004974EC"/>
    <w:rsid w:val="004A4BEF"/>
    <w:rsid w:val="004B4BD9"/>
    <w:rsid w:val="004C3D19"/>
    <w:rsid w:val="004C64DA"/>
    <w:rsid w:val="004D274C"/>
    <w:rsid w:val="004E5678"/>
    <w:rsid w:val="005043E3"/>
    <w:rsid w:val="0053186E"/>
    <w:rsid w:val="00531D09"/>
    <w:rsid w:val="00532C17"/>
    <w:rsid w:val="00535B84"/>
    <w:rsid w:val="00535C6D"/>
    <w:rsid w:val="005D478E"/>
    <w:rsid w:val="005E64DD"/>
    <w:rsid w:val="00604EEA"/>
    <w:rsid w:val="00643BA6"/>
    <w:rsid w:val="00671157"/>
    <w:rsid w:val="00682768"/>
    <w:rsid w:val="006B26D5"/>
    <w:rsid w:val="006E6CC1"/>
    <w:rsid w:val="006F6772"/>
    <w:rsid w:val="0078422E"/>
    <w:rsid w:val="0079285B"/>
    <w:rsid w:val="007A75EA"/>
    <w:rsid w:val="007B1E6B"/>
    <w:rsid w:val="007C0A28"/>
    <w:rsid w:val="007C5295"/>
    <w:rsid w:val="00814223"/>
    <w:rsid w:val="008424A9"/>
    <w:rsid w:val="008602E8"/>
    <w:rsid w:val="0087764F"/>
    <w:rsid w:val="0088195D"/>
    <w:rsid w:val="008B1701"/>
    <w:rsid w:val="008C2B0F"/>
    <w:rsid w:val="00911C74"/>
    <w:rsid w:val="009263D8"/>
    <w:rsid w:val="009301ED"/>
    <w:rsid w:val="00941B78"/>
    <w:rsid w:val="00950ADC"/>
    <w:rsid w:val="0096445C"/>
    <w:rsid w:val="009646EC"/>
    <w:rsid w:val="0098377A"/>
    <w:rsid w:val="00991CB4"/>
    <w:rsid w:val="009A7D7C"/>
    <w:rsid w:val="009B474F"/>
    <w:rsid w:val="009C0B5F"/>
    <w:rsid w:val="009C5B44"/>
    <w:rsid w:val="009E27DD"/>
    <w:rsid w:val="009E2C77"/>
    <w:rsid w:val="00A07EE5"/>
    <w:rsid w:val="00A16476"/>
    <w:rsid w:val="00A25E71"/>
    <w:rsid w:val="00A42458"/>
    <w:rsid w:val="00A522B7"/>
    <w:rsid w:val="00A66CC5"/>
    <w:rsid w:val="00A937EA"/>
    <w:rsid w:val="00AB0285"/>
    <w:rsid w:val="00AF0E80"/>
    <w:rsid w:val="00B11EA9"/>
    <w:rsid w:val="00B14ED2"/>
    <w:rsid w:val="00B43608"/>
    <w:rsid w:val="00B5503D"/>
    <w:rsid w:val="00B56799"/>
    <w:rsid w:val="00B80802"/>
    <w:rsid w:val="00B956F0"/>
    <w:rsid w:val="00BE04E2"/>
    <w:rsid w:val="00C271A6"/>
    <w:rsid w:val="00C86018"/>
    <w:rsid w:val="00CF27F8"/>
    <w:rsid w:val="00D43054"/>
    <w:rsid w:val="00D50F3D"/>
    <w:rsid w:val="00D519A5"/>
    <w:rsid w:val="00D62A75"/>
    <w:rsid w:val="00D97545"/>
    <w:rsid w:val="00DA5F7F"/>
    <w:rsid w:val="00DB0928"/>
    <w:rsid w:val="00DC40C8"/>
    <w:rsid w:val="00DC51F4"/>
    <w:rsid w:val="00DD60B8"/>
    <w:rsid w:val="00DF001D"/>
    <w:rsid w:val="00E03855"/>
    <w:rsid w:val="00E04A36"/>
    <w:rsid w:val="00E13B3C"/>
    <w:rsid w:val="00E161B5"/>
    <w:rsid w:val="00E24B4E"/>
    <w:rsid w:val="00E50248"/>
    <w:rsid w:val="00E5241A"/>
    <w:rsid w:val="00E5468D"/>
    <w:rsid w:val="00E9200C"/>
    <w:rsid w:val="00EA0340"/>
    <w:rsid w:val="00F046D4"/>
    <w:rsid w:val="00F058A9"/>
    <w:rsid w:val="00F131DB"/>
    <w:rsid w:val="00F14176"/>
    <w:rsid w:val="00F27891"/>
    <w:rsid w:val="00F37063"/>
    <w:rsid w:val="00F63AA4"/>
    <w:rsid w:val="00F761CE"/>
    <w:rsid w:val="00FB7FE4"/>
    <w:rsid w:val="00FD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3437F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437F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3437FE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B14ED2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9C0B5F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qFormat/>
    <w:rsid w:val="00A37D34"/>
    <w:rPr>
      <w:b/>
      <w:bCs/>
    </w:rPr>
  </w:style>
  <w:style w:type="character" w:styleId="Uwydatnienie">
    <w:name w:val="Emphasis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1B6DC2"/>
    <w:rPr>
      <w:sz w:val="24"/>
    </w:rPr>
  </w:style>
  <w:style w:type="character" w:customStyle="1" w:styleId="title2">
    <w:name w:val="title2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link w:val="Nagwek"/>
    <w:rsid w:val="0036676C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3855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E03855"/>
    <w:rPr>
      <w:szCs w:val="24"/>
    </w:rPr>
  </w:style>
  <w:style w:type="character" w:styleId="Odwoanieprzypisudolnego">
    <w:name w:val="footnote reference"/>
    <w:rsid w:val="00E03855"/>
    <w:rPr>
      <w:vertAlign w:val="superscript"/>
    </w:rPr>
  </w:style>
  <w:style w:type="character" w:customStyle="1" w:styleId="Nagwek2Znak">
    <w:name w:val="Nagłówek 2 Znak"/>
    <w:link w:val="Nagwek2"/>
    <w:rsid w:val="003437F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3437F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link w:val="Nagwek4"/>
    <w:rsid w:val="003437FE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3437FE"/>
    <w:pPr>
      <w:keepLines/>
      <w:spacing w:before="48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semiHidden/>
    <w:rsid w:val="003437FE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nhideWhenUsed/>
    <w:qFormat/>
    <w:rsid w:val="003437FE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3437FE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3437F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3437F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43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qFormat/>
    <w:rsid w:val="003437FE"/>
    <w:rPr>
      <w:b/>
      <w:bCs/>
      <w:smallCaps/>
      <w:spacing w:val="5"/>
    </w:rPr>
  </w:style>
  <w:style w:type="character" w:styleId="Odwoanieintensywne">
    <w:name w:val="Intense Reference"/>
    <w:qFormat/>
    <w:rsid w:val="003437FE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qFormat/>
    <w:rsid w:val="003437FE"/>
    <w:rPr>
      <w:smallCaps/>
      <w:color w:val="C0504D"/>
      <w:u w:val="single"/>
    </w:rPr>
  </w:style>
  <w:style w:type="paragraph" w:styleId="Tekstprzypisukocowego">
    <w:name w:val="endnote text"/>
    <w:basedOn w:val="Normalny"/>
    <w:link w:val="TekstprzypisukocowegoZnak"/>
    <w:unhideWhenUsed/>
    <w:rsid w:val="003437FE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rsid w:val="003437FE"/>
    <w:rPr>
      <w:rFonts w:ascii="Calibri" w:eastAsia="Calibri" w:hAnsi="Calibri"/>
      <w:lang w:eastAsia="en-US"/>
    </w:rPr>
  </w:style>
  <w:style w:type="character" w:styleId="Odwoanieprzypisukocowego">
    <w:name w:val="endnote reference"/>
    <w:unhideWhenUsed/>
    <w:rsid w:val="003437FE"/>
    <w:rPr>
      <w:vertAlign w:val="superscript"/>
    </w:rPr>
  </w:style>
  <w:style w:type="paragraph" w:styleId="Tekstpodstawowy2">
    <w:name w:val="Body Text 2"/>
    <w:basedOn w:val="Normalny"/>
    <w:link w:val="Tekstpodstawowy2Znak"/>
    <w:rsid w:val="003437FE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link w:val="Tekstpodstawowy2"/>
    <w:rsid w:val="003437FE"/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3437FE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link w:val="Tekstpodstawowy3"/>
    <w:rsid w:val="003437FE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unhideWhenUsed/>
    <w:rsid w:val="003437FE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unhideWhenUsed/>
    <w:rsid w:val="003437FE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unhideWhenUsed/>
    <w:rsid w:val="003437FE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nhideWhenUsed/>
    <w:rsid w:val="003437FE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3437FE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link w:val="Tytu"/>
    <w:rsid w:val="003437FE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3437F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3437FE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3437F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link w:val="Podtytu"/>
    <w:rsid w:val="003437FE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3437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437FE"/>
  </w:style>
  <w:style w:type="paragraph" w:customStyle="1" w:styleId="Default">
    <w:name w:val="Default"/>
    <w:rsid w:val="00343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3437FE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3437FE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35C6D"/>
  </w:style>
  <w:style w:type="paragraph" w:styleId="Tekstpodstawowywcity2">
    <w:name w:val="Body Text Indent 2"/>
    <w:basedOn w:val="Normalny"/>
    <w:link w:val="Tekstpodstawowywcity2Znak"/>
    <w:rsid w:val="009263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9263D8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9263D8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link w:val="Nagwek5"/>
    <w:rsid w:val="00B14ED2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link w:val="Nagwek6"/>
    <w:rsid w:val="009C0B5F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link w:val="Tekstpodstawowywcity3Znak"/>
    <w:rsid w:val="009C0B5F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link w:val="Tekstpodstawowywcity3"/>
    <w:rsid w:val="009C0B5F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9C0B5F"/>
  </w:style>
  <w:style w:type="paragraph" w:customStyle="1" w:styleId="xl67">
    <w:name w:val="xl67"/>
    <w:basedOn w:val="Normalny"/>
    <w:rsid w:val="009C0B5F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9C0B5F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9C0B5F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9C0B5F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5C528-331F-4693-8FAD-EC8B7BE08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4</cp:revision>
  <cp:lastPrinted>2014-04-07T07:31:00Z</cp:lastPrinted>
  <dcterms:created xsi:type="dcterms:W3CDTF">2014-02-06T13:01:00Z</dcterms:created>
  <dcterms:modified xsi:type="dcterms:W3CDTF">2014-04-07T07:31:00Z</dcterms:modified>
</cp:coreProperties>
</file>